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黑体"/>
          <w:b/>
          <w:sz w:val="32"/>
          <w:szCs w:val="32"/>
        </w:rPr>
      </w:pPr>
      <w:r>
        <w:rPr>
          <w:rFonts w:hint="eastAsia" w:ascii="宋体" w:hAnsi="宋体" w:eastAsia="黑体"/>
          <w:b/>
          <w:sz w:val="32"/>
          <w:szCs w:val="32"/>
        </w:rPr>
        <w:t>附件1</w:t>
      </w:r>
    </w:p>
    <w:p>
      <w:pPr>
        <w:ind w:firstLine="2530" w:firstLineChars="700"/>
        <w:jc w:val="left"/>
        <w:rPr>
          <w:rFonts w:ascii="宋体" w:hAnsi="宋体" w:eastAsia="黑体"/>
          <w:b/>
          <w:sz w:val="36"/>
          <w:szCs w:val="36"/>
        </w:rPr>
      </w:pPr>
      <w:r>
        <w:rPr>
          <w:rFonts w:hint="eastAsia" w:ascii="宋体" w:hAnsi="宋体" w:eastAsia="黑体"/>
          <w:b/>
          <w:sz w:val="36"/>
          <w:szCs w:val="36"/>
        </w:rPr>
        <w:t>学生/教师入驻流程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213360</wp:posOffset>
                </wp:positionV>
                <wp:extent cx="2171700" cy="659130"/>
                <wp:effectExtent l="4445" t="4445" r="1460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教师、学生填写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基地入驻审批表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55pt;margin-top:16.8pt;height:51.9pt;width:171pt;z-index:251660288;mso-width-relative:page;mso-height-relative:page;" fillcolor="#FFFFFF" filled="t" stroked="t" coordsize="21600,21600" o:gfxdata="UEsDBAoAAAAAAIdO4kAAAAAAAAAAAAAAAAAEAAAAZHJzL1BLAwQUAAAACACHTuJA33NVDdkAAAAK&#10;AQAADwAAAGRycy9kb3ducmV2LnhtbE2Py07DMBBF90j8gzVI7KjzKH2EOF2AisSyTTfsnHhIAvE4&#10;ip028PUMq7KcmaM75+a72fbijKPvHCmIFxEIpNqZjhoFp3L/sAHhgyaje0eo4Bs97Irbm1xnxl3o&#10;gOdjaASHkM+0gjaEIZPS1y1a7RduQOLbhxutDjyOjTSjvnC47WUSRStpdUf8odUDPrdYfx0nq6Dq&#10;kpP+OZSvkd3u0/A2l5/T+4tS93dx9AQi4ByuMPzpszoU7FS5iYwXvYJkuY4ZVZCmKxAMPG62vKiY&#10;TNdLkEUu/1cofgFQSwMEFAAAAAgAh07iQNBQnGbpAQAA2wMAAA4AAABkcnMvZTJvRG9jLnhtbK1T&#10;S27bMBDdF8gdCO5jSS6cNILlLOo4m6INkPQAY34kAvyBZCz5NAW66yF6nKLX6JB2naTtoiiqBTVD&#10;Dt/MezNcXk9Gk50IUTnb0WZWUyIsc1zZvqMfHzbnbyiJCSwH7azo6F5Eer06e7UcfSvmbnCai0AQ&#10;xMZ29B0dUvJtVUU2CANx5ryweChdMJDQDX3FA4yIbnQ1r+uLanSB++CYiBF314dDuir4UgqWPkgZ&#10;RSK6o1hbKmso6zav1WoJbR/AD4ody4B/qMKAspj0BLWGBOQxqN+gjGLBRSfTjDlTOSkVE4UDsmnq&#10;X9jcD+BF4YLiRH+SKf4/WPZ+dxeI4tg7SiwYbNH3T1++ff1MmqzN6GOLIff+Lhy9iGYmOslg8h8p&#10;kKnouT/pKaZEGG7Om8vmskbZGZ5dLK6a10Xw6um2DzHdCmdINjoasF9FRti9iwkzYujPkJwsOq34&#10;RmldnNBv3+pAdoC93ZQvl4xXXoRpS8aOXi3mC6wDcMSkhoSm8Ug62r7ke3EjPgeuy/cn4FzYGuJw&#10;KKAg5DBojUoiywXtIIDfWE7S3qOwFl8AzcUYwSnRAh9MtkpkAqX/JhLZaYskc2MOrchWmrYTwmRz&#10;6/geO/rog+oHlLS0sYTjBBV1jtOeR/S5X0Cf3uT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9z&#10;VQ3ZAAAACgEAAA8AAAAAAAAAAQAgAAAAIgAAAGRycy9kb3ducmV2LnhtbFBLAQIUABQAAAAIAIdO&#10;4kDQUJxm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教师、学生填写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基地入驻审批表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90170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7.1pt;height:23.4pt;width:0pt;z-index:251661312;mso-width-relative:page;mso-height-relative:page;" filled="f" stroked="t" coordsize="21600,21600" o:gfxdata="UEsDBAoAAAAAAIdO4kAAAAAAAAAAAAAAAAAEAAAAZHJzL1BLAwQUAAAACACHTuJAUOssK9gAAAAJ&#10;AQAADwAAAGRycy9kb3ducmV2LnhtbE2PwU7DMAyG70i8Q2QkbixJNaaqNN0BaVw2QNsQglvWmLai&#10;caok3crbL2gHONr/p9+fy+Vke3ZEHzpHCuRMAEOqnemoUfC2X93lwELUZHTvCBX8YIBldX1V6sK4&#10;E23xuIsNSyUUCq2gjXEoOA91i1aHmRuQUvblvNUxjb7hxutTKrc9z4RYcKs7ShdaPeBji/X3brQK&#10;tpvVOn9fj1PtP5/ky/518/wRcqVub6R4ABZxin8w/OondaiS08GNZALrFcwzeZ/QFMwzYAm4LA4K&#10;FlIAr0r+/4PqDFBLAwQUAAAACACHTuJAvgmFYNgBAACPAwAADgAAAGRycy9lMm9Eb2MueG1srVNL&#10;jhMxEN0jcQfLe9JJpGFmWunMYsKwQRAJOEDFn25L/sll0skluAASO1ixZM9tGI5B2QkJH7FBZFEp&#10;l6te1XuuXtzsnGVbldAE3/HZZMqZ8iJI4/uOv3519+iKM8zgJdjgVcf3CvnN8uGDxRhbNQ9DsFIl&#10;RiAe2zF2fMg5tk2DYlAOcBKi8nSpQ3KQ6Zj6RiYYCd3ZZj6dPm7GkGRMQShEiq4Ol3xZ8bVWIr/Q&#10;GlVmtuM0W642VbsptlkuoO0TxMGI4xjwD1M4MJ6anqBWkIG9SeYPKGdEChh0nojgmqC1EapyIDaz&#10;6W9sXg4QVeVC4mA8yYT/D1Y8364TM5Le7pIzD47e6P7d569vP3z78p7s/aePjG5IpjFiS9m3fp2O&#10;J4zrVDjvdHLln9iwXZV2f5JW7TITh6Cg6Pz6cnZVVW/OdTFhfqqCY8XpuDW+kIYWts8wUy9K/ZFS&#10;wtazsePXF/MLzgTQzmgLmVwXiQX6vtZisEbeGWtLBaZ+c2sT20LZgvorjAj3l7TSZAU4HPLq1WE/&#10;BgXyiZcs7yPJ42mReRnBKcmZVbT3xSNAaDMYe87MyYDv7V+yqb31NEUR9iBl8TZB7qvCNU6vXuc8&#10;bmhZq5/Ptfr8HS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rLCvYAAAACQEAAA8AAAAAAAAA&#10;AQAgAAAAIgAAAGRycy9kb3ducmV2LnhtbFBLAQIUABQAAAAIAIdO4kC+CYVg2AEAAI8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Cs w:val="21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198120</wp:posOffset>
                </wp:positionV>
                <wp:extent cx="2171700" cy="594360"/>
                <wp:effectExtent l="4445" t="4445" r="14605" b="107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720" w:firstLineChars="3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准备相关建档资料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55pt;margin-top:15.6pt;height:46.8pt;width:171pt;z-index:251662336;mso-width-relative:page;mso-height-relative:page;" fillcolor="#FFFFFF" filled="t" stroked="t" coordsize="21600,21600" o:gfxdata="UEsDBAoAAAAAAIdO4kAAAAAAAAAAAAAAAAAEAAAAZHJzL1BLAwQUAAAACACHTuJA1gbcc9gAAAAK&#10;AQAADwAAAGRycy9kb3ducmV2LnhtbE2PsU7DMBCGdyTewTokNmrHLZCmcTqAisTYpgubE5skJT5H&#10;sdMGnp5jouPdffrv+/Pt7Hp2tmPoPCpIFgKYxdqbDhsFx3L3kAILUaPRvUer4NsG2Ba3N7nOjL/g&#10;3p4PsWEUgiHTCtoYh4zzULfW6bDwg0W6ffrR6Ujj2HAz6guFu55LIZ640x3Sh1YP9qW19ddhcgqq&#10;Th71z758E269W8b3uTxNH69K3d8lYgMs2jn+w/CnT+pQkFPlJzSB9Qrk6jkhVMEykcAIeEzXtKiI&#10;lKsUeJHz6wrFL1BLAwQUAAAACACHTuJAtV/8uesBAADdAwAADgAAAGRycy9lMm9Eb2MueG1srVPN&#10;jtMwEL4j8Q6W7zRpobts1HQPlHJBsNLCA0xtJ7HkP3m8Tfo0SNx4CB4H8RqM3dLdBQ4IkYMzY4+/&#10;me+b8ep6sobtVUTtXcvns5oz5YSX2vUt//hh++wlZ5jASTDeqZYfFPLr9dMnqzE0auEHb6SKjEAc&#10;NmNo+ZBSaKoKxaAs4MwH5eiw89FCIjf2lYwwEro11aKuL6rRRxmiFwqRdjfHQ74u+F2nRHrfdagS&#10;My2n2lJZY1l3ea3WK2j6CGHQ4lQG/EMVFrSjpGeoDSRgd1H/BmW1iB59l2bC28p3nRaqcCA28/oX&#10;NrcDBFW4kDgYzjLh/4MV7/Y3kWlJvVty5sBSj75/+vLt62dGG6TOGLChoNtwE08ekpmpTl20+U8k&#10;2FQUPZwVVVNigjYX88v5ZU3CCzpbXr14flEkr+5vh4jpjfKWZaPlkTpWhIT9W0yUkUJ/huRk6I2W&#10;W21McWK/e2Ui2wN1d1u+XDJdeRRmHBtbfrVcEEMBNGSdgUSmDUQbXV/yPbqBD4Hr8v0JOBe2ARyO&#10;BRSEHAaN1UlluaAZFMjXTrJ0CKSsozfAczFWSc6MoieTrRKZQJu/iSR2xhHJ3JhjK7KVpt1EMNnc&#10;eXmgnt6FqPuBJJ2X0vMJzVBR5zTveUgf+gX0/lWu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W&#10;Btxz2AAAAAoBAAAPAAAAAAAAAAEAIAAAACIAAABkcnMvZG93bnJldi54bWxQSwECFAAUAAAACACH&#10;TuJAtV/8ue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720" w:firstLineChars="3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准备相关建档资料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198120</wp:posOffset>
                </wp:positionV>
                <wp:extent cx="0" cy="297180"/>
                <wp:effectExtent l="38100" t="0" r="38100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15.6pt;height:23.4pt;width:0pt;z-index:251663360;mso-width-relative:page;mso-height-relative:page;" filled="f" stroked="t" coordsize="21600,21600" o:gfxdata="UEsDBAoAAAAAAIdO4kAAAAAAAAAAAAAAAAAEAAAAZHJzL1BLAwQUAAAACACHTuJAHzmJYtkAAAAJ&#10;AQAADwAAAGRycy9kb3ducmV2LnhtbE2Py07DMBBF90j8gzVI7Kjt8IpCJl0glU0LqC2qys6NTRIR&#10;jyPbacPfY8QCljNzdOfccj7Znh2ND50jBDkTwAzVTnfUILxtF1c5sBAVadU7MghfJsC8Oj8rVaHd&#10;idbmuIkNSyEUCoXQxjgUnIe6NVaFmRsMpduH81bFNPqGa69OKdz2PBPijlvVUfrQqsE8tqb+3IwW&#10;Yb1aLPPdcpxq//4kX7avq+d9yBEvL6R4ABbNFP9g+NFP6lAlp4MbSQfWI9xk8jahCNcyA5aA38UB&#10;4T4XwKuS/29QfQNQSwMEFAAAAAgAh07iQD7JBSDYAQAAjwMAAA4AAABkcnMvZTJvRG9jLnhtbK1T&#10;S44TMRDdI3EHy3vSScTATCudWUwYNggiAQeo+NNtyT+5TDq5BBdAYgcrluy5DcMxKDsh4SM2iCwq&#10;5XLVq3rP1YvrnbNsqxKa4Ds+m0w5U14EaXzf8devbh9ccoYZvAQbvOr4XiG/Xt6/txhjq+ZhCFaq&#10;xAjEYzvGjg85x7ZpUAzKAU5CVJ4udUgOMh1T38gEI6E728yn00fNGJKMKQiFSNHV4ZIvK77WSuQX&#10;WqPKzHacZsvVpmo3xTbLBbR9gjgYcRwD/mEKB8ZT0xPUCjKwN8n8AeWMSAGDzhMRXBO0NkJVDsRm&#10;Nv2NzcsBoqpcSByMJ5nw/8GK59t1YkbS2z3kzIOjN7p79/nr2w/fvrwne/fpI6MbkmmM2FL2jV+n&#10;4wnjOhXOO51c+Sc2bFel3Z+kVbvMxCEoKDq/ejy7rKo357qYMD9VwbHidNwaX0hDC9tnmKkXpf5I&#10;KWHr2djxq4v5BWcCaGe0hUyui8QCfV9rMVgjb421pQJTv7mxiW2hbEH9FUaE+0taabICHA559eqw&#10;H4MC+cRLlveR5PG0yLyM4JTkzCra++IRILQZjD1n5mTA9/Yv2dTeepqiCHuQsnibIPdV4RqnV69z&#10;Hje0rNXP51p9/o6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OYli2QAAAAkBAAAPAAAAAAAA&#10;AAEAIAAAACIAAABkcnMvZG93bnJldi54bWxQSwECFAAUAAAACACHTuJAPskFINgBAACPAwAADgAA&#10;AAAAAAABACAAAAAo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463"/>
        </w:tabs>
        <w:jc w:val="left"/>
      </w:pPr>
    </w:p>
    <w:p>
      <w:pPr>
        <w:tabs>
          <w:tab w:val="left" w:pos="6463"/>
        </w:tabs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99060</wp:posOffset>
                </wp:positionV>
                <wp:extent cx="2171700" cy="594360"/>
                <wp:effectExtent l="4445" t="4445" r="14605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所属学院进行审核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7.8pt;height:46.8pt;width:171pt;z-index:251664384;mso-width-relative:page;mso-height-relative:page;" fillcolor="#FFFFFF" filled="t" stroked="t" coordsize="21600,21600" o:gfxdata="UEsDBAoAAAAAAIdO4kAAAAAAAAAAAAAAAAAEAAAAZHJzL1BLAwQUAAAACACHTuJAfxKpDNcAAAAK&#10;AQAADwAAAGRycy9kb3ducmV2LnhtbE2PwU7DMBBE70j8g7VI3KjdQKomxOkBVCSObXrhtolNEojX&#10;Uey0ga9nOcFxZ55mZ4rd4gZxtlPoPWlYrxQIS403PbUaTtX+bgsiRCSDgyer4csG2JXXVwXmxl/o&#10;YM/H2AoOoZCjhi7GMZcyNJ11GFZ+tMTeu58cRj6nVpoJLxzuBpkotZEOe+IPHY72qbPN53F2Guo+&#10;OeH3oXpRLtvfx9el+pjfnrW+vVmrRxDRLvEPht/6XB1K7lT7mUwQg4bkYZsyyka6AcFAmikWahZU&#10;loAsC/l/QvkDUEsDBBQAAAAIAIdO4kDWV5kS7AEAAN0DAAAOAAAAZHJzL2Uyb0RvYy54bWytU8tu&#10;EzEU3SPxD5b3ZGZS0tJRJl0QwgZBpZYPuPFjxpJfst3M5GuQ2PERfA7iN7h2QtrSLhBiFp5r+/r4&#10;nHOvl1eT0WQnQlTOdrSZ1ZQIyxxXtu/o59vNqzeUxASWg3ZWdHQvIr1avXyxHH0r5m5wmotAEMTG&#10;dvQdHVLybVVFNggDcea8sLgpXTCQcBr6igcYEd3oal7X59XoAvfBMREjrq4Pm3RV8KUULH2SMopE&#10;dEeRWypjKOM2j9VqCW0fwA+KHWnAP7AwoCxeeoJaQwJyF9QTKKNYcNHJNGPOVE5KxUTRgGqa+g81&#10;NwN4UbSgOdGfbIr/D5Z93F0HojjW7owSCwZr9PPLtx/fvxJcQHdGH1tMuvHX4TiLGGapkwwm/1EE&#10;mYqj+5OjYkqE4eK8uWguajSe4d7i8vXZebG8uj/tQ0zvhTMkBx0NWLFiJOw+xIQ3YurvlHxZdFrx&#10;jdK6TEK/fasD2QFWd1O+TBmPPErTlowdvVzMF8gDsMmkhoSh8Sg72r7c9+hEfAhcl+854ExsDXE4&#10;ECgIOQ1ao5LIdkE7CODvLCdp79FZi2+AZjJGcEq0wCeTo5KZQOm/yUR12qLIXJhDKXKUpu2EMDnc&#10;Or7Hmt75oPoBLW0K9byDPVTcOfZ7btKH8wJ6/yp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EqkM1wAAAAoBAAAPAAAAAAAAAAEAIAAAACIAAABkcnMvZG93bnJldi54bWxQSwECFAAUAAAACACH&#10;TuJA1leZEuwBAADd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所属学院进行审核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5151120</wp:posOffset>
                </wp:positionV>
                <wp:extent cx="2400300" cy="792480"/>
                <wp:effectExtent l="4445" t="4445" r="1460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孵化期满3年，经考核可市场化运营，推向社会。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5pt;margin-top:405.6pt;height:62.4pt;width:189pt;z-index:251677696;mso-width-relative:page;mso-height-relative:page;" fillcolor="#FFFFFF" filled="t" stroked="t" coordsize="21600,21600" o:gfxdata="UEsDBAoAAAAAAIdO4kAAAAAAAAAAAAAAAAAEAAAAZHJzL1BLAwQUAAAACACHTuJAHEocxNgAAAAJ&#10;AQAADwAAAGRycy9kb3ducmV2LnhtbE2PQU+DQBSE7yb+h80z8dbuAklpkUcPmpp4bOmltwc8AWV3&#10;Cbu06K93PelxMpOZb/L9ogdx5cn11iBEawWCTW2b3rQI5/Kw2oJwnkxDgzWM8MUO9sX9XU5ZY2/m&#10;yNeTb0UoMS4jhM77MZPS1R1rcms7sgneu500+SCnVjYT3UK5HmSs1EZq6k1Y6Gjk547rz9OsEao+&#10;PtP3sXxVendI/NtSfsyXF8THh0g9gfC8+L8w/OIHdCgCU2Vn0zgxIKySEETYRlEMIvhJmqYgKoRd&#10;slEgi1z+f1D8AFBLAwQUAAAACACHTuJA/a17POsBAADdAwAADgAAAGRycy9lMm9Eb2MueG1srVPN&#10;bhMxEL4j8Q6W72Q3oS3tKpseCOGCoFLLA0xs764l/8njZjdPg8SNh+BxEK/B2AlpCxwQYg/esT3+&#10;/H3fjJfXkzVspyJq71o+n9WcKSe81K5v+ce7zYtLzjCBk2C8Uy3fK+TXq+fPlmNo1MIP3kgVGYE4&#10;bMbQ8iGl0FQVikFZwJkPytFm56OFRNPYVzLCSOjWVIu6vqhGH2WIXihEWl0fNvmq4HedEulD16FK&#10;zLScuKUyxjJu81itltD0EcKgxZEG/AMLC9rRpSeoNSRg91H/BmW1iB59l2bC28p3nRaqaCA18/oX&#10;NbcDBFW0kDkYTjbh/4MV73c3kWlJtbvgzIGlGn3/9OXb18+MFsidMWBDSbfhJh5nSGGWOnXR5j+J&#10;YFNxdH9yVE2JCVpcnNX1y5qMF7T36mpxdlksrx5Oh4jprfKW5aDlkSpWjITdO0x0I6X+TMmXoTda&#10;brQxZRL77WsT2Q6oupvyZcp05EmacWxs+dX54px4ADVZZyBRaAPJRteX+56cwMfAdfn+BJyJrQGH&#10;A4GCkNOgsTqpbBc0gwL5xkmW9oGcdfQGeCZjleTMKHoyOSqZCbT5m0xSZxyJzIU5lCJHadpOBJPD&#10;rZd7qul9iLofyNJ5oZ53qIeKO8d+z036eF5AH17l6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ShzE2AAAAAkBAAAPAAAAAAAAAAEAIAAAACIAAABkcnMvZG93bnJldi54bWxQSwECFAAUAAAACACH&#10;TuJA/a17PO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孵化期满3年，经考核可市场化运营，推向社会。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4754880</wp:posOffset>
                </wp:positionV>
                <wp:extent cx="0" cy="396240"/>
                <wp:effectExtent l="38100" t="0" r="38100" b="38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85pt;margin-top:374.4pt;height:31.2pt;width:0pt;z-index:251675648;mso-width-relative:page;mso-height-relative:page;" filled="f" stroked="t" coordsize="21600,21600" o:gfxdata="UEsDBAoAAAAAAIdO4kAAAAAAAAAAAAAAAAAEAAAAZHJzL1BLAwQUAAAACACHTuJAK9JLhNkAAAAL&#10;AQAADwAAAGRycy9kb3ducmV2LnhtbE2PwU7DMBBE70j8g7VI3KjjChET4vSAVC4toLYIwc2NTRIR&#10;ryPbacPfs+0FjjP7NDtTLibXs4MNsfOoQMwyYBZrbzpsFLztljcSWEwaje49WgU/NsKiurwodWH8&#10;ETf2sE0NoxCMhVbQpjQUnMe6tU7HmR8s0u3LB6cTydBwE/SRwl3P51l2x53ukD60erCPra2/t6NT&#10;sFkvV/J9NU51+HwSL7vX9fNHlEpdX4nsAViyU/qD4VSfqkNFnfZ+RBNZT/o+zwlVkN9K2nAizs5e&#10;gRRiDrwq+f8N1S9QSwMEFAAAAAgAh07iQLbr65LWAQAAjwMAAA4AAABkcnMvZTJvRG9jLnhtbK1T&#10;S44TMRDdI3EHy3vSmcCMmFY6s5gwbBBEAg5Q8afbkn9ymXRyCS6AxA5WLNlzG4ZjUHZCMgNig8ii&#10;Uq7/e1U9v9o6yzYqoQm+42eTKWfKiyCN7zv+9s3No6ecYQYvwQavOr5TyK8WDx/Mx9iqWRiClSox&#10;KuKxHWPHh5xj2zQoBuUAJyEqT04dkoNMz9Q3MsFI1Z1tZtPpRTOGJGMKQiGSdbl38kWtr7US+ZXW&#10;qDKzHafZcpWpynWRzWIObZ8gDkYcxoB/mMKB8dT0WGoJGdi7ZP4o5YxIAYPOExFcE7Q2QlUMhOZs&#10;+hua1wNEVbEQORiPNOH/KyteblaJGUm7o015cLSj2w9fv7//9OPbR5K3Xz4z8hBNY8SWoq/9Kh1e&#10;GFepYN7q5Mo/oWHbSu3uSK3aZib2RkHWx5cXsyeV9eaUFxPm5yo4VpSOW+MLaGhh8wIz9aLQXyHF&#10;bD0bO355PjvnTADdjLaQSXWRUKDvay4Ga+SNsbZkYOrX1zaxDZQrqL+CiOreCytNloDDPq669vcx&#10;KJDPvGR5F4keT4fMywhOSc6sorsvGhWENoOxp8icDPje/iWa2ltPUxRi91QWbR3krjJc7bT1Oufh&#10;QstZ3X3X7NN3tP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9JLhNkAAAALAQAADwAAAAAAAAAB&#10;ACAAAAAiAAAAZHJzL2Rvd25yZXYueG1sUEsBAhQAFAAAAAgAh07iQLbr65LWAQAAjw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15pt;margin-top:7.8pt;height:23.4pt;width:0pt;z-index:251665408;mso-width-relative:page;mso-height-relative:page;" filled="f" stroked="t" coordsize="21600,21600" o:gfxdata="UEsDBAoAAAAAAIdO4kAAAAAAAAAAAAAAAAAEAAAAZHJzL1BLAwQUAAAACACHTuJAraLb0tgAAAAJ&#10;AQAADwAAAGRycy9kb3ducmV2LnhtbE2PwU6DQBCG7ya+w2ZMvNkFREKQpQeTemnVtDVGb1t2BCI7&#10;S9ilxbd3TA96nPm//PNNuZxtL444+s6RgngRgUCqnemoUfC6X93kIHzQZHTvCBV8o4dldXlR6sK4&#10;E23xuAuN4BLyhVbQhjAUUvq6Rav9wg1InH260erA49hIM+oTl9teJlGUSas74gutHvChxfprN1kF&#10;281qnb+tp7kePx7j5/3L5und50pdX8XRPYiAc/iD4Vef1aFip4ObyHjRK0iT9JZRDu4yEAycFwcF&#10;WZKCrEr5/4PqB1BLAwQUAAAACACHTuJAwHAncNgBAACPAwAADgAAAGRycy9lMm9Eb2MueG1srVPN&#10;jhMxDL4j8Q5R7nTaSgvbUad72LJcEFQCHsBNMjOR8qc4dNqX4AWQuMGJI3feht3HwMmUll3EBdGD&#10;6zj2Z39fPMurvTVspyJq7xo+m0w5U054qV3X8Hdvb55ccoYJnATjnWr4QSG/Wj1+tBxCrea+90aq&#10;yAjEYT2EhvcphbqqUPTKAk58UI4uWx8tJDrGrpIRBkK3pppPp0+rwUcZohcKkaLr8ZKvCn7bKpFe&#10;ty2qxEzDabZUbCx2m221WkLdRQi9Fscx4B+msKAdNT1BrSEBex/1H1BWi+jRt2kivK1822qhCgdi&#10;M5s+YPOmh6AKFxIHw0km/H+w4tVuE5mW9HYLzhxYeqPbj99+fPh89/0T2duvXxjdkExDwJqyr90m&#10;Hk8YNjFz3rfR5n9iw/ZF2sNJWrVPTIxBQdH54tnssqhenetCxPRCecuy03CjXSYNNexeYqJelPor&#10;JYeNY0PDFxfzC84E0M60BhK5NhALdF2pRW+0vNHG5AqM3fbaRLaDvAXllxkR7r203GQN2I955Wrc&#10;j16BfO4kS4dA8jhaZJ5HsEpyZhTtffYIEOoE2pwzU9TgOvOXbGpvHE2RhR2lzN7Wy0NRuMTp1cuc&#10;xw3Na/X7uVSfv6P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2i29LYAAAACQEAAA8AAAAAAAAA&#10;AQAgAAAAIgAAAGRycy9kb3ducmV2LnhtbFBLAQIUABQAAAAIAIdO4kDAcCdw2AEAAI8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198120</wp:posOffset>
                </wp:positionV>
                <wp:extent cx="2171065" cy="594360"/>
                <wp:effectExtent l="4445" t="4445" r="15240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创业学院组织专家对创业项目进行审核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pt;margin-top:15.6pt;height:46.8pt;width:170.95pt;z-index:251666432;mso-width-relative:page;mso-height-relative:page;" fillcolor="#FFFFFF" filled="t" stroked="t" coordsize="21600,21600" o:gfxdata="UEsDBAoAAAAAAIdO4kAAAAAAAAAAAAAAAAAEAAAAZHJzL1BLAwQUAAAACACHTuJABS8tgtgAAAAK&#10;AQAADwAAAGRycy9kb3ducmV2LnhtbE2PMU/DMBCFdyT+g3VIbNROSlET4nQAFYmxTRe2S3wkgfgc&#10;xU4b+PWYCcbTfXrve8VusYM40+R7xxqSlQJB3DjTc6vhVO3vtiB8QDY4OCYNX+RhV15fFZgbd+ED&#10;nY+hFTGEfY4auhDGXErfdGTRr9xIHH/vbrIY4jm10kx4ieF2kKlSD9Jiz7Ghw5GeOmo+j7PVUPfp&#10;Cb8P1Yuy2X4dXpfqY3571vr2JlGPIAIt4Q+GX/2oDmV0qt3MxotBQ7pRcUvQsE5SEBHYZEkGoo5k&#10;er8FWRby/4TyB1BLAwQUAAAACACHTuJAIZ37NeoBAADdAwAADgAAAGRycy9lMm9Eb2MueG1srVNL&#10;jhMxEN0jcQfLe9LdgQSmlc4sCGGDYKQZDlDxp9uSf7I96c5pkNhxCI6DuAZlJ2RmmFkgRC/cVXb5&#10;Vb1X5dXlZDTZixCVsx1tZjUlwjLHle07+vlm++INJTGB5aCdFR09iEgv18+frUbfirkbnOYiEASx&#10;sR19R4eUfFtVkQ3CQJw5LyweShcMJHRDX/EAI6IbXc3relmNLnAfHBMx4u7meEjXBV9KwdInKaNI&#10;RHcUa0tlDWXd5bVar6DtA/hBsVMZ8A9VGFAWk56hNpCA3Ab1CMooFlx0Ms2YM5WTUjFROCCbpv6D&#10;zfUAXhQuKE70Z5ni/4NlH/dXgSiOvWsosWCwRz+/fPvx/SvBDVRn9LHFoGt/FU5eRDNTnWQw+Y8k&#10;yFQUPZwVFVMiDDfnzeumXi4oYXi2uHj1clkkr+5u+xDTe+EMyUZHA3asCAn7DzFhRgz9HZKTRacV&#10;3yqtixP63VsdyB6wu9vy5ZLxyoMwbcnY0YvFPNcBOGRSQ0LTeKQdbV/yPbgR7wPX5XsKOBe2gTgc&#10;CygIOQxao5LIckE7CODvLCfp4FFZi2+A5mKM4JRogU8mWyUygdJ/E4nstEWSuTHHVmQrTbsJYbK5&#10;c/yAPb31QfUDSlraWMJxhoo6p3nPQ3rfL6B3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Uv&#10;LYLYAAAACgEAAA8AAAAAAAAAAQAgAAAAIgAAAGRycy9kb3ducmV2LnhtbFBLAQIUABQAAAAIAIdO&#10;4kAhnfs1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创业学院组织专家对创业项目进行审核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198120</wp:posOffset>
                </wp:positionV>
                <wp:extent cx="0" cy="297180"/>
                <wp:effectExtent l="38100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85pt;margin-top:15.6pt;height:23.4pt;width:0pt;z-index:251667456;mso-width-relative:page;mso-height-relative:page;" filled="f" stroked="t" coordsize="21600,21600" o:gfxdata="UEsDBAoAAAAAAIdO4kAAAAAAAAAAAAAAAAAEAAAAZHJzL1BLAwQUAAAACACHTuJA3iDdDtkAAAAJ&#10;AQAADwAAAGRycy9kb3ducmV2LnhtbE2PTU/DMAyG70j8h8hI3FjS8rGq1N0BaVw2mLYhBLesMW1F&#10;41RNupV/TxAHONp+9Pp5i8VkO3GkwbeOEZKZAkFcOdNyjfCyX15lIHzQbHTnmBC+yMOiPD8rdG7c&#10;ibd03IVaxBD2uUZoQuhzKX3VkNV+5nriePtwg9UhjkMtzaBPMdx2MlXqTlrdcvzQ6J4eGqo+d6NF&#10;2K6Xq+x1NU7V8P6YPO8366c3nyFeXiTqHkSgKfzB8KMf1aGMTgc3svGiQ7hJb+cRRbhOUhAR+F0c&#10;EOaZAlkW8n+D8htQSwMEFAAAAAgAh07iQAE11GjXAQAAjwMAAA4AAABkcnMvZTJvRG9jLnhtbK1T&#10;S44TMRDdI3EHy3vSSaSBmVY6s5gwbBBEAg5Q8afbkn9ymXRyCS6AxA5WLNlzG2aOQdkJCR+xQWRR&#10;KZerXtV7rl5c75xlW5XQBN/x2WTKmfIiSOP7jr95ffvokjPM4CXY4FXH9wr59fLhg8UYWzUPQ7BS&#10;JUYgHtsxdnzIObZNg2JQDnASovJ0qUNykOmY+kYmGAnd2WY+nT5uxpBkTEEoRIquDpd8WfG1ViK/&#10;1BpVZrbjNFuuNlW7KbZZLqDtE8TBiOMY8A9TODCemp6gVpCBvU3mDyhnRAoYdJ6I4JqgtRGqciA2&#10;s+lvbF4NEFXlQuJgPMmE/w9WvNiuEzOS3o7k8eDoje7ef/n27uP91w9k7z5/YnRDMo0RW8q+8et0&#10;PGFcp8J5p5Mr/8SG7aq0+5O0apeZOAQFRedXT2aXFa4518WE+ZkKjhWn49b4Qhpa2D7HTL0o9UdK&#10;CVvPxo5fXcwvOBNAO6MtZHJdJBbo+1qLwRp5a6wtFZj6zY1NbAtlC+qvMCLcX9JKkxXgcMirV4f9&#10;GBTIp16yvI8kj6dF5mUEpyRnVtHeF48Aoc1g7DkzJwO+t3/JpvbW0xRF2IOUxdsEua8K1zi9ep3z&#10;uKFlrX4+1+rzd7T8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4g3Q7ZAAAACQEAAA8AAAAAAAAA&#10;AQAgAAAAIgAAAGRycy9kb3ducmV2LnhtbFBLAQIUABQAAAAIAIdO4kABNdRo1wEAAI8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100965</wp:posOffset>
                </wp:positionV>
                <wp:extent cx="2171065" cy="594360"/>
                <wp:effectExtent l="4445" t="4445" r="1524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创业项目进行公示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（7天）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pt;margin-top:7.95pt;height:46.8pt;width:170.95pt;z-index:251668480;mso-width-relative:page;mso-height-relative:page;" fillcolor="#FFFFFF" filled="t" stroked="t" coordsize="21600,21600" o:gfxdata="UEsDBAoAAAAAAIdO4kAAAAAAAAAAAAAAAAAEAAAAZHJzL1BLAwQUAAAACACHTuJA7cD2p9cAAAAK&#10;AQAADwAAAGRycy9kb3ducmV2LnhtbE2PQU+EMBCF7yb+h2ZMvLktGIwgZQ+aNfG4y172NtAKKJ0S&#10;WnbRX+940tvMvJc33yu3qxvF2c5h8KQh2SgQllpvBuo0HOvd3SOIEJEMjp6shi8bYFtdX5VYGH+h&#10;vT0fYic4hEKBGvoYp0LK0PbWYdj4yRJr7352GHmdO2lmvHC4G2Wq1IN0OBB/6HGyz71tPw+L09AM&#10;6RG/9/WrcvnuPr6t9cdyetH69iZRTyCiXeOfGX7xGR0qZmr8QiaIUUOaKe4SWchyEGzI8oSHhg8q&#10;z0BWpfxfofoBUEsDBBQAAAAIAIdO4kAwmvGN6wEAAN0DAAAOAAAAZHJzL2Uyb0RvYy54bWytU0uO&#10;EzEQ3SNxB8t70p2GBKaVziwIYYNgpBkOUPGn25J/sj3pzmmQ2HEIjoO4BmUnZGaYWSBEL9xlu/z8&#10;3qvy6nIymuxFiMrZjs5nNSXCMseV7Tv6+Wb74g0lMYHloJ0VHT2ISC/Xz5+tRt+Kxg1OcxEIgtjY&#10;jr6jQ0q+rarIBmEgzpwXFjelCwYSTkNf8QAjohtdNXW9rEYXuA+OiRhxdXPcpOuCL6Vg6ZOUUSSi&#10;O4rcUhlDGXd5rNYraPsAflDsRAP+gYUBZfHSM9QGEpDboB5BGcWCi06mGXOmclIqJooGVDOv/1Bz&#10;PYAXRQuaE/3Zpvj/YNnH/VUgimPtGkosGKzRzy/ffnz/SnAB3Rl9bDHp2l+F0yximKVOMpj8RxFk&#10;Ko4ezo6KKRGGi8389bxeLihhuLe4ePVyWSyv7k77ENN74QzJQUcDVqwYCfsPMeGNmPo7JV8WnVZ8&#10;q7Quk9Dv3upA9oDV3ZYvU8YjD9K0JWNHLxZN5gHYZFJDwtB4lB1tX+57cCLeB67L9xRwJraBOBwJ&#10;FIScBq1RSWS7oB0E8HeWk3Tw6KzFN0AzGSM4JVrgk8lRyUyg9N9kojptUWQuzLEUOUrTbkKYHO4c&#10;P2BNb31Q/YCWzgv1vIM9VNw59Xtu0vvzAnr3Kt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3A&#10;9qfXAAAACgEAAA8AAAAAAAAAAQAgAAAAIgAAAGRycy9kb3ducmV2LnhtbFBLAQIUABQAAAAIAIdO&#10;4kAwmvGN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创业项目进行公示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（7天）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55pt;margin-top:7.8pt;height:23.4pt;width:0pt;z-index:251669504;mso-width-relative:page;mso-height-relative:page;" filled="f" stroked="t" coordsize="21600,21600" o:gfxdata="UEsDBAoAAAAAAIdO4kAAAAAAAAAAAAAAAAAEAAAAZHJzL1BLAwQUAAAACACHTuJAWZ2GZtgAAAAJ&#10;AQAADwAAAGRycy9kb3ducmV2LnhtbE2PwU7DMAyG70i8Q2QkbixtNUpVmu6ANC4boG0IbbesMW1F&#10;41RNupW3x2gHONr/p9+fi8VkO3HCwbeOFMSzCARS5UxLtYL33fIuA+GDJqM7R6jgGz0syuurQufG&#10;nWmDp22oBZeQz7WCJoQ+l9JXDVrtZ65H4uzTDVYHHodamkGfudx2MomiVFrdEl9odI9PDVZf29Eq&#10;2KyXq+xjNU7VcHiOX3dv65e9z5S6vYmjRxABp/AHw68+q0PJTkc3kvGiUzBPHmJGObhPQTBwWRwV&#10;pMkcZFnI/x+UP1BLAwQUAAAACACHTuJAp7JhZNcBAACNAwAADgAAAGRycy9lMm9Eb2MueG1srVPN&#10;jhMxDL4j8Q5R7nTaSgvdUad72LJcEFQCHsBNMjOR8qc4dNqX4AWQuMGJI3feht3HwMmUll3EBdGD&#10;6zj2Z39fPMurvTVspyJq7xo+m0w5U054qV3X8Hdvb54sOMMEToLxTjX8oJBfrR4/Wg6hVnPfeyNV&#10;ZATisB5Cw/uUQl1VKHplASc+KEeXrY8WEh1jV8kIA6FbU82n06fV4KMM0QuFSNH1eMlXBb9tlUiv&#10;2xZVYqbhNFsqNha7zbZaLaHuIoRei+MY8A9TWNCOmp6g1pCAvY/6DyirRfTo2zQR3la+bbVQhQOx&#10;mU0fsHnTQ1CFC4mD4SQT/j9Y8Wq3iUzLhtNDObD0RLcfv/348Pnu+yeyt1+/sEUWaQhYU+6128Tj&#10;CcMmZsb7Ntr8T1zYvgh7OAmr9omJMSgoOr98NlsUzatzXYiYXihvWXYabrTLlKGG3UtM1ItSf6Xk&#10;sHFsaPjlxfyCMwG0Ma2BRK4NxAFdV2rRGy1vtDG5AmO3vTaR7SDvQPllRoR7Ly03WQP2Y165Grej&#10;VyCfO8nSIZA6jtaY5xGskpwZRVufPQKEOoE258wUNbjO/CWb2htHU2RhRymzt/XyUBQucXrzMudx&#10;P/NS/X4u1eeva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Z2GZtgAAAAJAQAADwAAAAAAAAAB&#10;ACAAAAAiAAAAZHJzL2Rvd25yZXYueG1sUEsBAhQAFAAAAAgAh07iQKeyYWTXAQAAjQMAAA4AAAAA&#10;AAAAAQAgAAAAJ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198120</wp:posOffset>
                </wp:positionV>
                <wp:extent cx="2171065" cy="594360"/>
                <wp:effectExtent l="4445" t="4445" r="1524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签订入驻协议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75pt;margin-top:15.6pt;height:46.8pt;width:170.95pt;z-index:251670528;mso-width-relative:page;mso-height-relative:page;" fillcolor="#FFFFFF" filled="t" stroked="t" coordsize="21600,21600" o:gfxdata="UEsDBAoAAAAAAIdO4kAAAAAAAAAAAAAAAAAEAAAAZHJzL1BLAwQUAAAACACHTuJAPG5CAtkAAAAK&#10;AQAADwAAAGRycy9kb3ducmV2LnhtbE2PMU/DMBCFdyT+g3VIbNSO20CbxukAKhJjmy5sTuwmgfgc&#10;xU4b+PUcE4yn9+m97/Ld7Hp2sWPoPCpIFgKYxdqbDhsFp3L/sAYWokaje49WwZcNsCtub3KdGX/F&#10;g70cY8OoBEOmFbQxDhnnoW6t02HhB4uUnf3odKRzbLgZ9ZXKXc+lEI/c6Q5podWDfW5t/XmcnIKq&#10;kyf9fShfhdvsl/FtLj+m9xel7u8SsQUW7Rz/YPjVJ3UoyKnyE5rAegUyTVNCFSwTCYyAdPO0AlYR&#10;KVdr4EXO/79Q/ABQSwMEFAAAAAgAh07iQMwt9lHpAQAA2wMAAA4AAABkcnMvZTJvRG9jLnhtbK1T&#10;S44TMRDdI3EHy3vS3YEkTCudWRDCBsFIAweo+NNtyT/ZnnTnNEjsOATHQVyDshMyM8ACIXrhLtvl&#10;5/deldfXk9HkIEJUzna0mdWUCMscV7bv6McPu2cvKYkJLAftrOjoUUR6vXn6ZD36Vszd4DQXgSCI&#10;je3oOzqk5NuqimwQBuLMeWFxU7pgIOE09BUPMCK60dW8rpfV6AL3wTERI65uT5t0U/ClFCy9lzKK&#10;RHRHkVsqYyjjPo/VZg1tH8APip1pwD+wMKAsXnqB2kICchfUb1BGseCik2nGnKmclIqJogHVNPUv&#10;am4H8KJoQXOiv9gU/x8se3e4CUTxjq4osWCwRN8/ffn29TNZZW9GH1tMufU34TyLGGahkwwm/1EC&#10;mYqfx4ufYkqE4eK8WTX1ckEJw73F1Yvny2J4dX/ah5jeCGdIDjoasF7FRji8jQlvxNSfKfmy6LTi&#10;O6V1mYR+/0oHcgCs7a58mTIeeZSmLRk7erWYZx6ALSY1JAyNR9HR9uW+RyfiQ+C6fH8CzsS2EIcT&#10;gYKQ06A1KolsF7SDAP7acpKOHo21+AJoJmMEp0QLfDA5KpkJlP6bTFSnLYrMhTmVIkdp2k8Ik8O9&#10;40es6J0Pqh/Q0qZQzzvYQcWdc7fnFn04L6D3b3L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xu&#10;QgLZAAAACgEAAA8AAAAAAAAAAQAgAAAAIgAAAGRycy9kb3ducmV2LnhtbFBLAQIUABQAAAAIAIdO&#10;4kDMLfZR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签订入驻协议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198120</wp:posOffset>
                </wp:positionV>
                <wp:extent cx="0" cy="297180"/>
                <wp:effectExtent l="38100" t="0" r="38100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95pt;margin-top:15.6pt;height:23.4pt;width:0pt;z-index:251671552;mso-width-relative:page;mso-height-relative:page;" filled="f" stroked="t" coordsize="21600,21600" o:gfxdata="UEsDBAoAAAAAAIdO4kAAAAAAAAAAAAAAAAAEAAAAZHJzL1BLAwQUAAAACACHTuJARhmT8tkAAAAJ&#10;AQAADwAAAGRycy9kb3ducmV2LnhtbE2PwU7DMAyG70i8Q2QkbixpQdCVujsgjcsG0zaE4JY1pq1o&#10;nKpJt/L2BHGAo+1Pv7+/WEy2E0cafOsYIZkpEMSVMy3XCC/75VUGwgfNRneOCeGLPCzK87NC58ad&#10;eEvHXahFDGGfa4QmhD6X0lcNWe1nrieOtw83WB3iONTSDPoUw20nU6VupdUtxw+N7umhoepzN1qE&#10;7Xq5yl5X41QN74/J836zfnrzGeLlRaLuQQSawh8MP/pRHcrodHAjGy86hJt0Po8ownWSgojA7+KA&#10;cJcpkGUh/zcovwFQSwMEFAAAAAgAh07iQGg8ZVnXAQAAjQMAAA4AAABkcnMvZTJvRG9jLnhtbK1T&#10;zY7TMBC+I/EOlu80baWFbdR0D1uWC4JKwANMbSex5D95TNO+BC+AxA1OHLnzNuw+BmOntOwiLogc&#10;JuPxzDfzfZksr/bWsJ2KqL1r+Gwy5Uw54aV2XcPfvb15cskZJnASjHeq4QeF/Gr1+NFyCLWa+94b&#10;qSIjEIf1EBrepxTqqkLRKws48UE5umx9tJDoGLtKRhgI3ZpqPp0+rQYfZYheKESKrsdLvir4batE&#10;et22qBIzDafZUrGx2G221WoJdRch9Focx4B/mMKCdtT0BLWGBOx91H9AWS2iR9+mifC28m2rhSoc&#10;iM1s+oDNmx6CKlxIHAwnmfD/wYpXu01kWjZ8wZkDS5/o9uO3Hx8+333/RPb26xe2yCINAWvKvXab&#10;eDxh2MTMeN9Gm9/Ehe2LsIeTsGqfmBiDgqLzxbPZZdG8OteFiOmF8pZlp+FGu0wZati9xES9KPVX&#10;Sg4bxwYa9mJ+wZkA2pjWQCLXBuKAriu16I2WN9qYXIGx216byHaQd6A8mRHh3kvLTdaA/ZhXrsbt&#10;6BXI506ydAikjqM15nkEqyRnRtHWZ48AoU6gzTkzRQ2uM3/JpvbG0RRZ2FHK7G29PBSFS5y+eZnz&#10;uJ95qX4/l+rzX7T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YZk/LZAAAACQEAAA8AAAAAAAAA&#10;AQAgAAAAIgAAAGRycy9kb3ducmV2LnhtbFBLAQIUABQAAAAIAIdO4kBoPGVZ1wEAAI0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hint="eastAsia"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100965</wp:posOffset>
                </wp:positionV>
                <wp:extent cx="2971800" cy="790575"/>
                <wp:effectExtent l="4445" t="4445" r="14605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签约项目团队在签订协议后5个工作日内入驻大学生创业基地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35pt;margin-top:7.95pt;height:62.25pt;width:234pt;z-index:251672576;mso-width-relative:page;mso-height-relative:page;" fillcolor="#FFFFFF" filled="t" stroked="t" coordsize="21600,21600" o:gfxdata="UEsDBAoAAAAAAIdO4kAAAAAAAAAAAAAAAAAEAAAAZHJzL1BLAwQUAAAACACHTuJACl4MlNcAAAAK&#10;AQAADwAAAGRycy9kb3ducmV2LnhtbE2PQU+DQBCF7yb+h82YeLO7RcSCLD1oauKxpRdvA2wBZWcJ&#10;u7Tor3c86W3em5c33+TbxQ7ibCbfO9KwXikQhmrX9NRqOJa7uw0IH5AaHBwZDV/Gw7a4vsoxa9yF&#10;9uZ8CK3gEvIZauhCGDMpfd0Zi37lRkO8O7nJYmA5tbKZ8MLldpCRUom02BNf6HA0z52pPw+z1VD1&#10;0RG/9+WrsunuPrwt5cf8/qL17c1aPYEIZgl/YfjFZ3QomKlyMzVeDKzT+JGjPDykIDiQJBEbFRux&#10;ikEWufz/QvEDUEsDBBQAAAAIAIdO4kBPy7WB6QEAANsDAAAOAAAAZHJzL2Uyb0RvYy54bWytU82O&#10;0zAQviPxDpbvNGml0t2o6R4o5YJgpYUHmNpOYsl/8nib9GmQuPEQPA7iNRi7pbsLHBAiB2fGHn8z&#10;3zfj9c1kDTuoiNq7ls9nNWfKCS+161v+8cPuxRVnmMBJMN6plh8V8pvN82frMTRq4QdvpIqMQBw2&#10;Y2j5kFJoqgrFoCzgzAfl6LDz0UIiN/aVjDASujXVoq5fVqOPMkQvFCLtbk+HfFPwu06J9L7rUCVm&#10;Wk61pbLGsu7zWm3W0PQRwqDFuQz4hyosaEdJL1BbSMDuo/4NymoRPfouzYS3le86LVThQGzm9S9s&#10;7gYIqnAhcTBcZML/ByveHW4j07LlS84cWGrR909fvn39zJZZmzFgQyF34TaePSQzE526aPOfKLCp&#10;6Hm86KmmxARtLq5X86uaZBd0trqul6sCWj3cDhHTG+Uty0bLI/WryAiHt5goI4X+DMnJ0Bstd9qY&#10;4sR+/8pEdgDq7a58uWS68iTMODa2/Hq5IIICaMQ6A4lMG4g0ur7ke3IDHwPX5fsTcC5sCzicCigI&#10;OQwaq5PKckEzKJCvnWTpGEhYRy+A52KskpwZRQ8mWyUygTZ/E0nsjCOSuTGnVmQrTfuJYLK59/JI&#10;Hb0PUfcDSTovpecTmqCiznna84g+9gvow5v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XgyU&#10;1wAAAAoBAAAPAAAAAAAAAAEAIAAAACIAAABkcnMvZG93bnJldi54bWxQSwECFAAUAAAACACHTuJA&#10;T8u1gekBAADb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签约项目团队在签订协议后5个工作日内入驻大学生创业基地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35pt;margin-top:7.8pt;height:23.4pt;width:0pt;z-index:251673600;mso-width-relative:page;mso-height-relative:page;" filled="f" stroked="t" coordsize="21600,21600" o:gfxdata="UEsDBAoAAAAAAIdO4kAAAAAAAAAAAAAAAAAEAAAAZHJzL1BLAwQUAAAACACHTuJAs5nefdkAAAAJ&#10;AQAADwAAAGRycy9kb3ducmV2LnhtbE2PwU7DMAyG70i8Q2QkbixtGaUqTXdAGpcN0DY0jVvWmLai&#10;caom3crbY8QBjvb/6ffnYjHZTpxw8K0jBfEsAoFUOdNSreBtt7zJQPigyejOESr4Qg+L8vKi0Llx&#10;Z9rgaRtqwSXkc62gCaHPpfRVg1b7meuROPtwg9WBx6GWZtBnLredTKIolVa3xBca3eNjg9XndrQK&#10;NuvlKtuvxqka3p/il93r+vngM6Wur+LoAUTAKfzB8KPP6lCy09GNZLzoFMxvk3tGObhLQTDwuzgq&#10;SJM5yLKQ/z8ovwFQSwMEFAAAAAgAh07iQADfPS3XAQAAjQMAAA4AAABkcnMvZTJvRG9jLnhtbK1T&#10;zY7TMBC+I/EOlu80baSF3ajpHrYsFwSVgAeY2k5iyX/ymKZ9CV4AiRucOHLnbdh9DMZOafkRF0QO&#10;k/F45pv5vkyW13tr2E5F1N61fDGbc6ac8FK7vuVvXt8+uuQMEzgJxjvV8oNCfr16+GA5hkbVfvBG&#10;qsgIxGEzhpYPKYWmqlAMygLOfFCOLjsfLSQ6xr6SEUZCt6aq5/PH1eijDNELhUjR9XTJVwW/65RI&#10;L7sOVWKm5TRbKjYWu822Wi2h6SOEQYvjGPAPU1jQjpqeoNaQgL2N+g8oq0X06Ls0E95Wvuu0UIUD&#10;sVnMf2PzaoCgChcSB8NJJvx/sOLFbhOZli2vOXNg6RPdvf/y7d3H+68fyN59/sTqLNIYsKHcG7eJ&#10;xxOGTcyM9120+U1c2L4IezgJq/aJiSkoKFpfPVlcFs2rc12ImJ4pb1l2Wm60y5Shgd1zTNSLUn+k&#10;5LBxbGz51UV9wZkA2pjOQCLXBuKAri+16I2Wt9qYXIGx396YyHaQd6A8mRHh/pKWm6wBhymvXE3b&#10;MSiQT51k6RBIHUdrzPMIVknOjKKtzx4BQpNAm3Nmihpcb/6STe2NoymysJOU2dt6eSgKlzh98zLn&#10;cT/zUv18LtXnv2j1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OZ3n3ZAAAACQEAAA8AAAAAAAAA&#10;AQAgAAAAIgAAAGRycy9kb3ducmV2LnhtbFBLAQIUABQAAAAIAIdO4kAA3z0t1wEAAI0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594360</wp:posOffset>
                </wp:positionV>
                <wp:extent cx="2400300" cy="7924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因个人原因或违反相关管理规定，退出大学生创业基地。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45pt;margin-top:46.8pt;height:62.4pt;width:189pt;z-index:251678720;mso-width-relative:page;mso-height-relative:page;" fillcolor="#FFFFFF" filled="t" stroked="t" coordsize="21600,21600" o:gfxdata="UEsDBAoAAAAAAIdO4kAAAAAAAAAAAAAAAAAEAAAAZHJzL1BLAwQUAAAACACHTuJAwrh3XdgAAAAK&#10;AQAADwAAAGRycy9kb3ducmV2LnhtbE2PwU6EMBCG7ya+QzMm3twWFhGQYQ+aNfG4y168FVoBpVNC&#10;yy769NaTHmfmyz/fX+5WM7Kznt1gCSHaCGCaWqsG6hBO9f4uA+a8JCVHSxrhSzvYVddXpSyUvdBB&#10;n4++YyGEXCEReu+ngnPX9tpIt7GTpnB7t7ORPoxzx9UsLyHcjDwWIuVGDhQ+9HLST71uP4+LQWiG&#10;+CS/D/WLMPl+61/X+mN5e0a8vYnEIzCvV/8Hw69+UIcqODV2IeXYiJA8pHlAEfJtCiwA2X0SFg1C&#10;HGUJ8Krk/ytUP1BLAwQUAAAACACHTuJAvZfuzekBAADbAwAADgAAAGRycy9lMm9Eb2MueG1srVNL&#10;jhMxEN0jcQfLe9KdzgzMtNKZBSFsEIw0wwEq/nRb8k+2J905DRI7DsFxENeg7ITMjwVC9MJdtsvP&#10;770qL68mo8lOhKic7eh8VlMiLHNc2b6jn283ry4oiQksB+2s6OheRHq1evliOfpWNG5wmotAEMTG&#10;dvQdHVLybVVFNggDcea8sLgpXTCQcBr6igcYEd3oqqnr19XoAvfBMREjrq4Pm3RV8KUULH2SMopE&#10;dEeRWypjKOM2j9VqCW0fwA+KHWnAP7AwoCxeeoJaQwJyF9QzKKNYcNHJNGPOVE5KxUTRgGrm9RM1&#10;NwN4UbSgOdGfbIr/D5Z93F0HonhHF5RYMFiin1++/fj+lSyyN6OPLabc+OtwnEUMs9BJBpP/KIFM&#10;xc/9yU8xJcJwsTmr60WNtjPce3PZnF0Uw6v70z7E9F44Q3LQ0YD1KjbC7kNMeCOm/k7Jl0WnFd8o&#10;rcsk9Nu3OpAdYG035cuU8cijNG3J2NHL8+YceQC2mNSQMDQeRUfbl/senYgPgevy/Qk4E1tDHA4E&#10;CkJOg9aoJLJd0A4C+DvLSdp7NNbiC6CZjBGcEi3wweSoZCZQ+m8yUZ22KDIX5lCKHKVpOyFMDreO&#10;77Gidz6ofkBL54V63sEOKu4cuz236MN5Ab1/k6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rh3&#10;XdgAAAAKAQAADwAAAAAAAAABACAAAAAiAAAAZHJzL2Rvd25yZXYueG1sUEsBAhQAFAAAAAgAh07i&#10;QL2X7s3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因个人原因或违反相关管理规定，退出大学生创业基地。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198120</wp:posOffset>
                </wp:positionV>
                <wp:extent cx="0" cy="396240"/>
                <wp:effectExtent l="38100" t="0" r="38100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65pt;margin-top:15.6pt;height:31.2pt;width:0pt;z-index:251676672;mso-width-relative:page;mso-height-relative:page;" filled="f" stroked="t" coordsize="21600,21600" o:gfxdata="UEsDBAoAAAAAAIdO4kAAAAAAAAAAAAAAAAAEAAAAZHJzL1BLAwQUAAAACACHTuJAFysFR9kAAAAJ&#10;AQAADwAAAGRycy9kb3ducmV2LnhtbE2PwU7DMAyG70i8Q2QkbiztqlVdqbsD0rhsgLahCW5ZY9qK&#10;xqmadCtvTxAHONr+9Pv7i9VkOnGmwbWWEeJZBIK4srrlGuH1sL7LQDivWKvOMiF8kYNVeX1VqFzb&#10;C+/ovPe1CCHscoXQeN/nUrqqIaPczPbE4fZhB6N8GIda6kFdQrjp5DyKUmlUy+FDo3p6aKj63I8G&#10;Ybddb7LjZpyq4f0xfj68bJ/eXIZ4exNH9yA8Tf4Phh/9oA5lcDrZkbUTHUK6WCQBRUjiOYgA/C5O&#10;CMskBVkW8n+D8htQSwMEFAAAAAgAh07iQPXCs7LXAQAAjQMAAA4AAABkcnMvZTJvRG9jLnhtbK1T&#10;S44TMRDdI3EHy3vSmcBETCudWUwYNggiAQeo+NNtyT+5TDq5BBdAYgcrluy5DcMxKDsh4SM2iF5U&#10;l8tVr+q9rl5c75xlW5XQBN/xi8mUM+VFkMb3HX/96vbBY84wg5dgg1cd3yvk18v79xZjbNUsDMFK&#10;lRiBeGzH2PEh59g2DYpBOcBJiMrTpQ7JQaZj6huZYCR0Z5vZdDpvxpBkTEEoRIquDpd8WfG1ViK/&#10;0BpVZrbjNFuuNlW7KbZZLqDtE8TBiOMY8A9TODCemp6gVpCBvUnmDyhnRAoYdJ6I4JqgtRGqciA2&#10;F9Pf2LwcIKrKhcTBeJIJ/x+seL5dJ2Zkx+eceXD0ie7eff769sO3L+/J3n36yOZFpDFiS7k3fp2O&#10;J4zrVBjvdHLlTVzYrgq7PwmrdpmJQ1BQ9OHVfPaoat6c62LC/FQFx4rTcWt8oQwtbJ9hpl6U+iOl&#10;hK1nY8evLmeXnAmgjdEWMrkuEgf0fa3FYI28NdaWCkz95sYmtoWyA/UpjAj3l7TSZAU4HPLq1WE7&#10;BgXyiZcs7yOp42mNeRnBKcmZVbT1xSNAaDMYe87MyYDv7V+yqb31NEUR9iBl8TZB7qvCNU7fvM55&#10;3M+yVD+fa/X5L1p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crBUfZAAAACQEAAA8AAAAAAAAA&#10;AQAgAAAAIgAAAGRycy9kb3ducmV2LnhtbFBLAQIUABQAAAAIAIdO4kD1wrOy1wEAAI0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198120</wp:posOffset>
                </wp:positionV>
                <wp:extent cx="28797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55pt;margin-top:15.6pt;height:0.05pt;width:226.75pt;z-index:251674624;mso-width-relative:page;mso-height-relative:page;" filled="f" stroked="t" coordsize="21600,21600" o:gfxdata="UEsDBAoAAAAAAIdO4kAAAAAAAAAAAAAAAAAEAAAAZHJzL1BLAwQUAAAACACHTuJAMUbXAtYAAAAJ&#10;AQAADwAAAGRycy9kb3ducmV2LnhtbE2PPU/DQAyGdyT+w8lILBW9SyIiGnLpAGRjoYBY3cQkETlf&#10;mrt+wK/HnWB87UevH5frkxvVgeYweLaQLA0o4sa3A3cW3l7rmztQISK3OHomC98UYF1dXpRYtP7I&#10;L3TYxE5JCYcCLfQxToXWoenJYVj6iVh2n352GCXOnW5nPEq5G3VqTK4dDiwXepzooafma7N3FkL9&#10;Trv6Z9EszEfWeUp3j89PaO31VWLuQUU6xT8YzvqiDpU4bf2e26BGyatVIqiFLElBCZDfpjmo7XmQ&#10;ga5K/f+D6hdQSwMEFAAAAAgAh07iQF6hUnnSAQAAjAMAAA4AAABkcnMvZTJvRG9jLnhtbK1TS44T&#10;MRDdI3EHy3vSmTCZTyudWUwYNggiwRyg4k/akn9ymXRyCS6AxA5WLNlzG4ZjUHYyGT4bhOhFtV1+&#10;9VzvdfXsauss26iEJviOn4zGnCkvgjR+3fHbNzdPLjjDDF6CDV51fKeQX80fP5oNsVWT0AcrVWJE&#10;4rEdYsf7nGPbNCh65QBHISpPhzokB5m2ad3IBAOxO9tMxuOzZghJxhSEQqTsYn/I55VfayXyK61R&#10;ZWY7Tr3lGlONqxKb+QzadYLYG3FoA/6hCwfG06VHqgVkYG+T+YPKGZECBp1HIrgmaG2EqhpIzcn4&#10;NzWve4iqaiFzMB5twv9HK15ulokZ2fFTzjw4+kR37798e/fx+9cPFO8+f2KnxaQhYkvYa79Mhx3G&#10;ZSqKtzq58iYtbFuN3R2NVdvMBCUnF+eX55MpZ4LOzp5OC2PzUBoT5ucqOFYWHbfGF9XQwuYF5j30&#10;HlLS1rOh45fTSgg0NNpCJm4XSQb6da3FYI28MdaWCkzr1bVNbANlDOpzaOEXWLlkAdjvcfWowKDt&#10;FchnXrK8i2SQp0nmpQWnJGdW0eCXVUVmMPZvkKTeejKh+Lp3sqxWQe6qwTVPn7zadBjPMlM/72v1&#10;w080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xRtcC1gAAAAkBAAAPAAAAAAAAAAEAIAAAACIA&#10;AABkcnMvZG93bnJldi54bWxQSwECFAAUAAAACACHTuJAXqFSedIBAACM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Calibri" w:eastAsia="黑体"/>
          <w:sz w:val="24"/>
        </w:rPr>
      </w:pPr>
    </w:p>
    <w:p>
      <w:pPr>
        <w:jc w:val="left"/>
        <w:rPr>
          <w:rFonts w:hint="eastAsia" w:ascii="宋体" w:hAnsi="宋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Minion Pr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B"/>
    <w:rsid w:val="000734C3"/>
    <w:rsid w:val="001D64BB"/>
    <w:rsid w:val="00283CFA"/>
    <w:rsid w:val="00452C4B"/>
    <w:rsid w:val="00503192"/>
    <w:rsid w:val="005127B0"/>
    <w:rsid w:val="0054135B"/>
    <w:rsid w:val="006D040E"/>
    <w:rsid w:val="00730D1C"/>
    <w:rsid w:val="009B6FE0"/>
    <w:rsid w:val="00C66F13"/>
    <w:rsid w:val="00ED6A99"/>
    <w:rsid w:val="0372395E"/>
    <w:rsid w:val="04A60B95"/>
    <w:rsid w:val="0DC5119F"/>
    <w:rsid w:val="1D482896"/>
    <w:rsid w:val="243E6C61"/>
    <w:rsid w:val="31DA1F80"/>
    <w:rsid w:val="331951BF"/>
    <w:rsid w:val="39660DB6"/>
    <w:rsid w:val="4B8C3558"/>
    <w:rsid w:val="4E770F5F"/>
    <w:rsid w:val="4FF7315A"/>
    <w:rsid w:val="515E6F9B"/>
    <w:rsid w:val="54D9634F"/>
    <w:rsid w:val="56B066C6"/>
    <w:rsid w:val="73C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6" w:lineRule="auto"/>
      <w:ind w:firstLine="200" w:firstLineChars="200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b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ascii="Courier New" w:hAnsi="Courier New"/>
    </w:rPr>
  </w:style>
  <w:style w:type="character" w:customStyle="1" w:styleId="18">
    <w:name w:val="日期 Char"/>
    <w:basedOn w:val="7"/>
    <w:link w:val="3"/>
    <w:semiHidden/>
    <w:qFormat/>
    <w:uiPriority w:val="99"/>
  </w:style>
  <w:style w:type="character" w:customStyle="1" w:styleId="19">
    <w:name w:val="标题 1 Char"/>
    <w:basedOn w:val="7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1 Char1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4"/>
    </w:rPr>
  </w:style>
  <w:style w:type="paragraph" w:styleId="21">
    <w:name w:val="No Spacing"/>
    <w:basedOn w:val="1"/>
    <w:qFormat/>
    <w:uiPriority w:val="1"/>
    <w:pPr>
      <w:widowControl/>
      <w:jc w:val="left"/>
    </w:pPr>
    <w:rPr>
      <w:rFonts w:ascii="Perpetua" w:hAnsi="Perpetua" w:eastAsia="宋体" w:cs="Times New Roman"/>
      <w:color w:val="000000"/>
      <w:kern w:val="0"/>
      <w:sz w:val="22"/>
    </w:rPr>
  </w:style>
  <w:style w:type="paragraph" w:customStyle="1" w:styleId="22">
    <w:name w:val="[基本段落]"/>
    <w:basedOn w:val="23"/>
    <w:qFormat/>
    <w:uiPriority w:val="0"/>
  </w:style>
  <w:style w:type="paragraph" w:customStyle="1" w:styleId="23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宋体" w:cs="Times New Roman"/>
      <w:color w:val="000000"/>
      <w:sz w:val="24"/>
      <w:lang w:val="zh-CN" w:eastAsia="zh-CN" w:bidi="ar-SA"/>
    </w:rPr>
  </w:style>
  <w:style w:type="character" w:customStyle="1" w:styleId="24">
    <w:name w:val="item-name"/>
    <w:basedOn w:val="7"/>
    <w:qFormat/>
    <w:uiPriority w:val="0"/>
  </w:style>
  <w:style w:type="character" w:customStyle="1" w:styleId="25">
    <w:name w:val="item-name1"/>
    <w:basedOn w:val="7"/>
    <w:qFormat/>
    <w:uiPriority w:val="0"/>
  </w:style>
  <w:style w:type="character" w:customStyle="1" w:styleId="26">
    <w:name w:val="item-name2"/>
    <w:basedOn w:val="7"/>
    <w:qFormat/>
    <w:uiPriority w:val="0"/>
  </w:style>
  <w:style w:type="character" w:customStyle="1" w:styleId="27">
    <w:name w:val="item-name3"/>
    <w:basedOn w:val="7"/>
    <w:qFormat/>
    <w:uiPriority w:val="0"/>
  </w:style>
  <w:style w:type="character" w:customStyle="1" w:styleId="28">
    <w:name w:val="item-name4"/>
    <w:basedOn w:val="7"/>
    <w:qFormat/>
    <w:uiPriority w:val="0"/>
  </w:style>
  <w:style w:type="character" w:customStyle="1" w:styleId="29">
    <w:name w:val="item-name5"/>
    <w:basedOn w:val="7"/>
    <w:qFormat/>
    <w:uiPriority w:val="0"/>
  </w:style>
  <w:style w:type="character" w:customStyle="1" w:styleId="30">
    <w:name w:val="pubdate-month"/>
    <w:basedOn w:val="7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31">
    <w:name w:val="pubdate-day"/>
    <w:basedOn w:val="7"/>
    <w:qFormat/>
    <w:uiPriority w:val="0"/>
    <w:rPr>
      <w:shd w:val="clear" w:color="auto" w:fill="F2F2F2"/>
    </w:rPr>
  </w:style>
  <w:style w:type="character" w:customStyle="1" w:styleId="32">
    <w:name w:val="kbjc"/>
    <w:basedOn w:val="7"/>
    <w:qFormat/>
    <w:uiPriority w:val="0"/>
  </w:style>
  <w:style w:type="character" w:customStyle="1" w:styleId="33">
    <w:name w:val="xysh_date"/>
    <w:basedOn w:val="7"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character" w:customStyle="1" w:styleId="34">
    <w:name w:val="tzgg_lmbt"/>
    <w:basedOn w:val="7"/>
    <w:qFormat/>
    <w:uiPriority w:val="0"/>
    <w:rPr>
      <w:b/>
      <w:sz w:val="33"/>
      <w:szCs w:val="33"/>
    </w:rPr>
  </w:style>
  <w:style w:type="character" w:customStyle="1" w:styleId="35">
    <w:name w:val="jzyl_wjj"/>
    <w:basedOn w:val="7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18</Pages>
  <Words>1089</Words>
  <Characters>6209</Characters>
  <Lines>51</Lines>
  <Paragraphs>14</Paragraphs>
  <TotalTime>228</TotalTime>
  <ScaleCrop>false</ScaleCrop>
  <LinksUpToDate>false</LinksUpToDate>
  <CharactersWithSpaces>7284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2019-08-21T01:34:00Z</dcterms:created>
  <dc:creator>王合义</dc:creator>
  <cp:lastModifiedBy>凡果儿</cp:lastModifiedBy>
  <cp:lastPrinted>2020-07-07T01:59:00Z</cp:lastPrinted>
  <dcterms:modified xsi:type="dcterms:W3CDTF">2020-07-07T06:55:29Z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